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52497" w14:textId="77777777" w:rsidR="002C4F11" w:rsidRPr="007E0A0D" w:rsidRDefault="007E0A0D">
      <w:pPr>
        <w:jc w:val="center"/>
        <w:rPr>
          <w:rFonts w:ascii="Georgia" w:hAnsi="Georgia"/>
          <w:b/>
          <w:bCs/>
          <w:i/>
          <w:sz w:val="28"/>
          <w:szCs w:val="28"/>
        </w:rPr>
      </w:pPr>
      <w:r w:rsidRPr="007E0A0D">
        <w:rPr>
          <w:rFonts w:ascii="Georgia" w:hAnsi="Georgia"/>
          <w:b/>
          <w:bCs/>
          <w:i/>
          <w:sz w:val="28"/>
          <w:szCs w:val="28"/>
        </w:rPr>
        <w:t xml:space="preserve">Sample </w:t>
      </w:r>
      <w:r w:rsidR="002C4F11" w:rsidRPr="007E0A0D">
        <w:rPr>
          <w:rFonts w:ascii="Georgia" w:hAnsi="Georgia"/>
          <w:b/>
          <w:bCs/>
          <w:i/>
          <w:sz w:val="28"/>
          <w:szCs w:val="28"/>
        </w:rPr>
        <w:t xml:space="preserve">Special Events Budget </w:t>
      </w:r>
      <w:r w:rsidRPr="007E0A0D">
        <w:rPr>
          <w:rFonts w:ascii="Georgia" w:hAnsi="Georgia"/>
          <w:b/>
          <w:bCs/>
          <w:i/>
          <w:sz w:val="28"/>
          <w:szCs w:val="28"/>
        </w:rPr>
        <w:t>for a Concert or Performance</w:t>
      </w:r>
    </w:p>
    <w:p w14:paraId="3509B163" w14:textId="77777777" w:rsidR="002C4F11" w:rsidRDefault="002C4F11">
      <w:pPr>
        <w:rPr>
          <w:b/>
          <w:bCs/>
        </w:rPr>
      </w:pPr>
    </w:p>
    <w:p w14:paraId="4FE6F89B" w14:textId="77777777" w:rsidR="002C4F11" w:rsidRDefault="002C4F11">
      <w:pPr>
        <w:tabs>
          <w:tab w:val="left" w:pos="720"/>
          <w:tab w:val="right" w:pos="4320"/>
          <w:tab w:val="right" w:pos="7200"/>
        </w:tabs>
      </w:pPr>
      <w:r>
        <w:t>INCOME</w:t>
      </w:r>
    </w:p>
    <w:p w14:paraId="6ADC43BF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Promotional Contributions or Underwriting</w:t>
      </w:r>
      <w:r>
        <w:tab/>
      </w:r>
      <w:r>
        <w:tab/>
        <w:t>$_______</w:t>
      </w:r>
    </w:p>
    <w:p w14:paraId="1F1FF6BE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Ticket Sales (number of performances x anticipated</w:t>
      </w:r>
      <w:r>
        <w:tab/>
        <w:t>$_______</w:t>
      </w:r>
    </w:p>
    <w:p w14:paraId="28499058" w14:textId="1A3229CF" w:rsidR="002C4F11" w:rsidRDefault="0049229C">
      <w:pPr>
        <w:tabs>
          <w:tab w:val="left" w:pos="720"/>
          <w:tab w:val="right" w:pos="4320"/>
          <w:tab w:val="right" w:pos="7920"/>
        </w:tabs>
      </w:pPr>
      <w:r>
        <w:t xml:space="preserve">attendance </w:t>
      </w:r>
      <w:r w:rsidR="002C4F11">
        <w:t>per show @</w:t>
      </w:r>
      <w:r w:rsidR="0072737F">
        <w:t xml:space="preserve"> </w:t>
      </w:r>
      <w:r w:rsidR="0072737F">
        <w:t>$______</w:t>
      </w:r>
      <w:r w:rsidR="002C4F11">
        <w:t xml:space="preserve"> per ticket*)</w:t>
      </w:r>
    </w:p>
    <w:p w14:paraId="29335816" w14:textId="77777777" w:rsidR="002C4F11" w:rsidRDefault="002C4F11">
      <w:pPr>
        <w:tabs>
          <w:tab w:val="left" w:pos="720"/>
          <w:tab w:val="right" w:pos="4320"/>
          <w:tab w:val="right" w:pos="7920"/>
        </w:tabs>
      </w:pPr>
    </w:p>
    <w:p w14:paraId="31C70ED9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Concession sales</w:t>
      </w:r>
      <w:r>
        <w:tab/>
      </w:r>
    </w:p>
    <w:p w14:paraId="3C915FEB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ab/>
        <w:t>Programs</w:t>
      </w:r>
      <w:r>
        <w:tab/>
        <w:t>$_______</w:t>
      </w:r>
    </w:p>
    <w:p w14:paraId="30197FFB" w14:textId="77777777" w:rsidR="002C4F11" w:rsidRDefault="0049229C">
      <w:pPr>
        <w:tabs>
          <w:tab w:val="left" w:pos="720"/>
          <w:tab w:val="right" w:pos="4320"/>
          <w:tab w:val="right" w:pos="7920"/>
        </w:tabs>
      </w:pPr>
      <w:r>
        <w:tab/>
        <w:t>T-</w:t>
      </w:r>
      <w:r w:rsidR="002C4F11">
        <w:t>shirts</w:t>
      </w:r>
      <w:r w:rsidR="002C4F11">
        <w:tab/>
        <w:t>$_______</w:t>
      </w:r>
    </w:p>
    <w:p w14:paraId="5D4F9035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ab/>
        <w:t>Buttons</w:t>
      </w:r>
      <w:r>
        <w:tab/>
        <w:t>$_______</w:t>
      </w:r>
    </w:p>
    <w:p w14:paraId="505C1ACB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ab/>
        <w:t>Food</w:t>
      </w:r>
      <w:r>
        <w:tab/>
        <w:t>$_______</w:t>
      </w:r>
    </w:p>
    <w:p w14:paraId="787CB9E8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ab/>
        <w:t>Beverages</w:t>
      </w:r>
      <w:r>
        <w:tab/>
        <w:t>$_______</w:t>
      </w:r>
    </w:p>
    <w:p w14:paraId="63F4E327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ab/>
        <w:t>Valet Parking</w:t>
      </w:r>
      <w:r>
        <w:tab/>
        <w:t>$_______</w:t>
      </w:r>
    </w:p>
    <w:p w14:paraId="44BB4255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ab/>
        <w:t>TOTAL Concessions</w:t>
      </w:r>
      <w:r>
        <w:tab/>
      </w:r>
      <w:r>
        <w:tab/>
        <w:t>$_______</w:t>
      </w:r>
    </w:p>
    <w:p w14:paraId="5EEC97AF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Booth Rentals ___ booths @ $______</w:t>
      </w:r>
      <w:r>
        <w:tab/>
      </w:r>
      <w:r>
        <w:tab/>
        <w:t>$_______</w:t>
      </w:r>
    </w:p>
    <w:p w14:paraId="3584087D" w14:textId="77777777" w:rsidR="002C4F11" w:rsidRDefault="002C4F11">
      <w:pPr>
        <w:tabs>
          <w:tab w:val="left" w:pos="720"/>
          <w:tab w:val="right" w:pos="4320"/>
          <w:tab w:val="right" w:pos="7920"/>
        </w:tabs>
      </w:pPr>
    </w:p>
    <w:p w14:paraId="25467D2D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ab/>
        <w:t>Ant</w:t>
      </w:r>
      <w:r w:rsidR="0049229C">
        <w:t>icipated Total Income</w:t>
      </w:r>
      <w:r w:rsidR="0049229C">
        <w:tab/>
      </w:r>
      <w:r w:rsidR="0049229C">
        <w:tab/>
        <w:t>$_______</w:t>
      </w:r>
    </w:p>
    <w:p w14:paraId="1C3CF20E" w14:textId="77777777" w:rsidR="002C4F11" w:rsidRDefault="002C4F11">
      <w:pPr>
        <w:tabs>
          <w:tab w:val="left" w:pos="720"/>
          <w:tab w:val="right" w:pos="4320"/>
          <w:tab w:val="right" w:pos="7920"/>
        </w:tabs>
      </w:pPr>
    </w:p>
    <w:p w14:paraId="691EBA3B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EXPENSES</w:t>
      </w:r>
    </w:p>
    <w:p w14:paraId="5ADB5DA5" w14:textId="77777777" w:rsidR="002C4F11" w:rsidRDefault="002C4F11">
      <w:pPr>
        <w:tabs>
          <w:tab w:val="left" w:pos="720"/>
          <w:tab w:val="right" w:pos="4320"/>
          <w:tab w:val="right" w:pos="7920"/>
        </w:tabs>
      </w:pPr>
    </w:p>
    <w:p w14:paraId="2CA47895" w14:textId="77777777" w:rsidR="002C4F11" w:rsidRDefault="002C4F11">
      <w:pPr>
        <w:pStyle w:val="Heading1"/>
      </w:pPr>
      <w:r>
        <w:t>Production Expenses</w:t>
      </w:r>
    </w:p>
    <w:p w14:paraId="3CB2A659" w14:textId="570EE613" w:rsidR="002C4F11" w:rsidRDefault="002C4F11">
      <w:pPr>
        <w:tabs>
          <w:tab w:val="left" w:pos="720"/>
          <w:tab w:val="right" w:pos="4320"/>
          <w:tab w:val="right" w:pos="7920"/>
        </w:tabs>
      </w:pPr>
      <w:r>
        <w:t>Hall Rental—rehears</w:t>
      </w:r>
      <w:r w:rsidR="0072737F">
        <w:t>al and</w:t>
      </w:r>
    </w:p>
    <w:p w14:paraId="2CA48358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 xml:space="preserve">  </w:t>
      </w:r>
      <w:r w:rsidR="0049229C">
        <w:t>performance</w:t>
      </w:r>
      <w:r>
        <w:t>**</w:t>
      </w:r>
      <w:r>
        <w:tab/>
        <w:t>$_______</w:t>
      </w:r>
    </w:p>
    <w:p w14:paraId="3E4F86BC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Utilities</w:t>
      </w:r>
      <w:r>
        <w:tab/>
        <w:t>$_______</w:t>
      </w:r>
    </w:p>
    <w:p w14:paraId="0BF0A3E1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Equipment Rentals</w:t>
      </w:r>
      <w:r>
        <w:tab/>
        <w:t>$_______</w:t>
      </w:r>
    </w:p>
    <w:p w14:paraId="29CBB074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Materials for Booths</w:t>
      </w:r>
      <w:r>
        <w:tab/>
        <w:t>$_______</w:t>
      </w:r>
    </w:p>
    <w:p w14:paraId="063D1116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Box Office Fee</w:t>
      </w:r>
      <w:r>
        <w:tab/>
        <w:t>$_______</w:t>
      </w:r>
    </w:p>
    <w:p w14:paraId="6FC51C48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 xml:space="preserve">Ticket </w:t>
      </w:r>
      <w:r w:rsidR="0049229C">
        <w:t xml:space="preserve">Printing </w:t>
      </w:r>
      <w:r>
        <w:t>Fee</w:t>
      </w:r>
      <w:r>
        <w:tab/>
        <w:t>$_______</w:t>
      </w:r>
    </w:p>
    <w:p w14:paraId="77DAE532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Ticket Sellers (if not volunteers)    $_______</w:t>
      </w:r>
    </w:p>
    <w:p w14:paraId="2397B6DC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Ushers</w:t>
      </w:r>
      <w:r>
        <w:tab/>
      </w:r>
      <w:r>
        <w:tab/>
        <w:t>$_______</w:t>
      </w:r>
    </w:p>
    <w:p w14:paraId="0E4EEDF7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Security Guards</w:t>
      </w:r>
      <w:r>
        <w:tab/>
        <w:t>$_______</w:t>
      </w:r>
    </w:p>
    <w:p w14:paraId="050BE09F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Technical Crew</w:t>
      </w:r>
      <w:r>
        <w:tab/>
        <w:t>$_______</w:t>
      </w:r>
    </w:p>
    <w:p w14:paraId="33B4D69B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Sound and Light Crew</w:t>
      </w:r>
      <w:r>
        <w:tab/>
        <w:t>$_______</w:t>
      </w:r>
    </w:p>
    <w:p w14:paraId="3B99BD8B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Insurance</w:t>
      </w:r>
      <w:r>
        <w:tab/>
        <w:t>$_______</w:t>
      </w:r>
    </w:p>
    <w:p w14:paraId="1409510B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Forklift</w:t>
      </w:r>
      <w:r>
        <w:tab/>
        <w:t>$_______</w:t>
      </w:r>
    </w:p>
    <w:p w14:paraId="4476DAC7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 xml:space="preserve">Other </w:t>
      </w:r>
      <w:r w:rsidR="0049229C">
        <w:t>Vehicle Rentals</w:t>
      </w:r>
      <w:r>
        <w:tab/>
        <w:t>$_______</w:t>
      </w:r>
    </w:p>
    <w:p w14:paraId="1EB3DE95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Port</w:t>
      </w:r>
      <w:r w:rsidR="0016008B">
        <w:t>able Toilets</w:t>
      </w:r>
      <w:r>
        <w:tab/>
        <w:t>$_______</w:t>
      </w:r>
    </w:p>
    <w:p w14:paraId="756ECF3F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Fees and Permits</w:t>
      </w:r>
      <w:r>
        <w:tab/>
        <w:t>$_______</w:t>
      </w:r>
    </w:p>
    <w:p w14:paraId="37118AEA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Total Production Expenses</w:t>
      </w:r>
      <w:r>
        <w:tab/>
      </w:r>
      <w:r>
        <w:tab/>
        <w:t>$_______</w:t>
      </w:r>
    </w:p>
    <w:p w14:paraId="370B038E" w14:textId="77777777" w:rsidR="002C4F11" w:rsidRDefault="002C4F11">
      <w:pPr>
        <w:tabs>
          <w:tab w:val="left" w:pos="720"/>
          <w:tab w:val="right" w:pos="4320"/>
          <w:tab w:val="right" w:pos="7920"/>
        </w:tabs>
      </w:pPr>
    </w:p>
    <w:p w14:paraId="3C94428A" w14:textId="77777777" w:rsidR="002C4F11" w:rsidRDefault="002C4F11">
      <w:pPr>
        <w:pStyle w:val="Heading1"/>
      </w:pPr>
      <w:r>
        <w:t>Talent-Related Expenses</w:t>
      </w:r>
    </w:p>
    <w:p w14:paraId="1EC98DD0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Travel and per diem</w:t>
      </w:r>
      <w:r>
        <w:tab/>
        <w:t>$_______</w:t>
      </w:r>
    </w:p>
    <w:p w14:paraId="35522AB2" w14:textId="3ABAD453" w:rsidR="002C4F11" w:rsidRDefault="0049229C">
      <w:pPr>
        <w:tabs>
          <w:tab w:val="left" w:pos="720"/>
          <w:tab w:val="right" w:pos="4320"/>
          <w:tab w:val="right" w:pos="7920"/>
        </w:tabs>
      </w:pPr>
      <w:r>
        <w:t xml:space="preserve">Freight </w:t>
      </w:r>
      <w:r w:rsidR="0072737F">
        <w:t>and</w:t>
      </w:r>
      <w:bookmarkStart w:id="0" w:name="_GoBack"/>
      <w:bookmarkEnd w:id="0"/>
      <w:r w:rsidR="002C4F11">
        <w:t xml:space="preserve"> shipping for </w:t>
      </w:r>
    </w:p>
    <w:p w14:paraId="2C3CC91B" w14:textId="77777777" w:rsidR="002C4F11" w:rsidRDefault="0049229C">
      <w:pPr>
        <w:tabs>
          <w:tab w:val="left" w:pos="720"/>
          <w:tab w:val="right" w:pos="4320"/>
          <w:tab w:val="right" w:pos="7920"/>
        </w:tabs>
      </w:pPr>
      <w:r>
        <w:t xml:space="preserve">  equipment</w:t>
      </w:r>
      <w:r w:rsidR="002C4F11">
        <w:t>/instruments</w:t>
      </w:r>
      <w:r w:rsidR="002C4F11">
        <w:tab/>
        <w:t>$_______</w:t>
      </w:r>
    </w:p>
    <w:p w14:paraId="32FBCD80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 xml:space="preserve">Meals for ___ people @ </w:t>
      </w:r>
    </w:p>
    <w:p w14:paraId="0107864A" w14:textId="2A782B12" w:rsidR="002C4F11" w:rsidRDefault="0049229C">
      <w:pPr>
        <w:tabs>
          <w:tab w:val="left" w:pos="720"/>
          <w:tab w:val="right" w:pos="4320"/>
          <w:tab w:val="right" w:pos="7920"/>
        </w:tabs>
      </w:pPr>
      <w:r>
        <w:lastRenderedPageBreak/>
        <w:t xml:space="preserve">  </w:t>
      </w:r>
      <w:r w:rsidR="0072737F">
        <w:t>$______</w:t>
      </w:r>
      <w:r w:rsidR="002C4F11">
        <w:t xml:space="preserve"> per day</w:t>
      </w:r>
      <w:r w:rsidR="002C4F11">
        <w:tab/>
        <w:t>$_______</w:t>
      </w:r>
    </w:p>
    <w:p w14:paraId="18B76FBF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Flowers/complimentary gifts</w:t>
      </w:r>
      <w:r>
        <w:tab/>
        <w:t>$_______</w:t>
      </w:r>
    </w:p>
    <w:p w14:paraId="5046A1F7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Local travel to and from event</w:t>
      </w:r>
      <w:r>
        <w:tab/>
        <w:t>$_______</w:t>
      </w:r>
    </w:p>
    <w:p w14:paraId="40C0732F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Union, music rights, or other</w:t>
      </w:r>
    </w:p>
    <w:p w14:paraId="320FAA31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 xml:space="preserve"> required fees</w:t>
      </w:r>
      <w:r>
        <w:tab/>
        <w:t>$_______</w:t>
      </w:r>
    </w:p>
    <w:p w14:paraId="1E00E4A8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Total Talent-Related Expenses</w:t>
      </w:r>
      <w:r>
        <w:tab/>
      </w:r>
      <w:r>
        <w:tab/>
        <w:t>$_______</w:t>
      </w:r>
    </w:p>
    <w:p w14:paraId="2350C61E" w14:textId="77777777" w:rsidR="002C4F11" w:rsidRDefault="002C4F11">
      <w:pPr>
        <w:tabs>
          <w:tab w:val="left" w:pos="720"/>
          <w:tab w:val="right" w:pos="4320"/>
          <w:tab w:val="right" w:pos="7920"/>
        </w:tabs>
      </w:pPr>
    </w:p>
    <w:p w14:paraId="6CCD3281" w14:textId="77777777" w:rsidR="002C4F11" w:rsidRDefault="002C4F11">
      <w:pPr>
        <w:pStyle w:val="Heading1"/>
      </w:pPr>
      <w:r>
        <w:t>Promotion Expenses</w:t>
      </w:r>
    </w:p>
    <w:p w14:paraId="17177541" w14:textId="152C61C0" w:rsidR="002C4F11" w:rsidRDefault="0072737F">
      <w:pPr>
        <w:tabs>
          <w:tab w:val="left" w:pos="720"/>
          <w:tab w:val="right" w:pos="4320"/>
          <w:tab w:val="right" w:pos="7920"/>
        </w:tabs>
      </w:pPr>
      <w:r>
        <w:t>Graphic design/poster and</w:t>
      </w:r>
      <w:r w:rsidR="0049229C">
        <w:t xml:space="preserve"> fli</w:t>
      </w:r>
      <w:r w:rsidR="002C4F11">
        <w:t>ers</w:t>
      </w:r>
      <w:r w:rsidR="002C4F11">
        <w:tab/>
        <w:t>$_______</w:t>
      </w:r>
    </w:p>
    <w:p w14:paraId="79F9F1C9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Publicists’ fees (if hired)</w:t>
      </w:r>
      <w:r>
        <w:tab/>
        <w:t>$_______</w:t>
      </w:r>
    </w:p>
    <w:p w14:paraId="04BDAE8C" w14:textId="77777777" w:rsidR="002C4F11" w:rsidRDefault="002C4F11">
      <w:pPr>
        <w:tabs>
          <w:tab w:val="right" w:pos="4320"/>
        </w:tabs>
      </w:pPr>
      <w:r>
        <w:t>Advertising</w:t>
      </w:r>
      <w:r>
        <w:tab/>
        <w:t>$_______</w:t>
      </w:r>
    </w:p>
    <w:p w14:paraId="7BDDF484" w14:textId="77777777" w:rsidR="002C4F11" w:rsidRDefault="002C4F11">
      <w:pPr>
        <w:tabs>
          <w:tab w:val="right" w:pos="4320"/>
        </w:tabs>
      </w:pPr>
      <w:r>
        <w:t>Public service announcements</w:t>
      </w:r>
      <w:r>
        <w:tab/>
        <w:t>$_______</w:t>
      </w:r>
    </w:p>
    <w:p w14:paraId="0CFA6CFC" w14:textId="77777777" w:rsidR="002C4F11" w:rsidRDefault="002C4F11">
      <w:pPr>
        <w:tabs>
          <w:tab w:val="right" w:pos="4320"/>
        </w:tabs>
      </w:pPr>
      <w:r>
        <w:t>Photography</w:t>
      </w:r>
      <w:r>
        <w:tab/>
        <w:t>$_______</w:t>
      </w:r>
    </w:p>
    <w:p w14:paraId="7E33AAED" w14:textId="68227994" w:rsidR="002C4F11" w:rsidRDefault="0072737F">
      <w:pPr>
        <w:tabs>
          <w:tab w:val="right" w:pos="4320"/>
        </w:tabs>
      </w:pPr>
      <w:r>
        <w:t>Postage and</w:t>
      </w:r>
      <w:r w:rsidR="002C4F11">
        <w:t xml:space="preserve"> messengering</w:t>
      </w:r>
      <w:r w:rsidR="002C4F11">
        <w:tab/>
        <w:t>$_______</w:t>
      </w:r>
    </w:p>
    <w:p w14:paraId="1F314CD2" w14:textId="6571AB25" w:rsidR="002C4F11" w:rsidRDefault="002C4F11">
      <w:pPr>
        <w:tabs>
          <w:tab w:val="right" w:pos="4320"/>
        </w:tabs>
      </w:pPr>
      <w:r>
        <w:t xml:space="preserve">Program </w:t>
      </w:r>
      <w:r w:rsidR="0072737F">
        <w:t>production and</w:t>
      </w:r>
      <w:r>
        <w:t xml:space="preserve"> printing</w:t>
      </w:r>
      <w:r>
        <w:tab/>
        <w:t>$_______</w:t>
      </w:r>
    </w:p>
    <w:p w14:paraId="415CDE8B" w14:textId="77777777" w:rsidR="002C4F11" w:rsidRDefault="0049229C">
      <w:pPr>
        <w:tabs>
          <w:tab w:val="right" w:pos="4320"/>
        </w:tabs>
      </w:pPr>
      <w:r>
        <w:t>T-</w:t>
      </w:r>
      <w:r w:rsidR="002C4F11">
        <w:t>shirt printing</w:t>
      </w:r>
      <w:r w:rsidR="002C4F11">
        <w:tab/>
        <w:t>$_______</w:t>
      </w:r>
    </w:p>
    <w:p w14:paraId="22D25490" w14:textId="77777777" w:rsidR="002C4F11" w:rsidRDefault="002C4F11">
      <w:pPr>
        <w:tabs>
          <w:tab w:val="right" w:pos="4320"/>
          <w:tab w:val="right" w:pos="7920"/>
        </w:tabs>
      </w:pPr>
      <w:r>
        <w:t>Total Promotion Expenses</w:t>
      </w:r>
      <w:r>
        <w:tab/>
      </w:r>
      <w:r>
        <w:tab/>
        <w:t>$_______</w:t>
      </w:r>
    </w:p>
    <w:p w14:paraId="7A02D886" w14:textId="77777777" w:rsidR="002C4F11" w:rsidRDefault="002C4F11">
      <w:pPr>
        <w:tabs>
          <w:tab w:val="right" w:pos="4320"/>
          <w:tab w:val="right" w:pos="7920"/>
        </w:tabs>
      </w:pPr>
    </w:p>
    <w:p w14:paraId="5A398011" w14:textId="77777777" w:rsidR="002C4F11" w:rsidRDefault="002C4F11">
      <w:pPr>
        <w:pStyle w:val="Heading1"/>
        <w:tabs>
          <w:tab w:val="clear" w:pos="720"/>
        </w:tabs>
      </w:pPr>
      <w:r>
        <w:t>Other Event Expenses</w:t>
      </w:r>
    </w:p>
    <w:p w14:paraId="6AF301E3" w14:textId="77777777" w:rsidR="002C4F11" w:rsidRDefault="002C4F11">
      <w:pPr>
        <w:tabs>
          <w:tab w:val="right" w:pos="4320"/>
          <w:tab w:val="right" w:pos="7920"/>
        </w:tabs>
      </w:pPr>
      <w:r>
        <w:t>Decorations</w:t>
      </w:r>
      <w:r>
        <w:tab/>
        <w:t>$_______</w:t>
      </w:r>
    </w:p>
    <w:p w14:paraId="079C4905" w14:textId="77777777" w:rsidR="002C4F11" w:rsidRDefault="002C4F11">
      <w:pPr>
        <w:tabs>
          <w:tab w:val="right" w:pos="4320"/>
          <w:tab w:val="right" w:pos="7920"/>
        </w:tabs>
      </w:pPr>
      <w:r>
        <w:t>Food for crew</w:t>
      </w:r>
      <w:r>
        <w:tab/>
        <w:t>$_______</w:t>
      </w:r>
    </w:p>
    <w:p w14:paraId="11A9F97F" w14:textId="77777777" w:rsidR="002C4F11" w:rsidRDefault="002C4F11">
      <w:pPr>
        <w:tabs>
          <w:tab w:val="right" w:pos="4320"/>
          <w:tab w:val="right" w:pos="7920"/>
        </w:tabs>
      </w:pPr>
      <w:r>
        <w:t>Beverages for crew</w:t>
      </w:r>
      <w:r>
        <w:tab/>
        <w:t>$_______</w:t>
      </w:r>
    </w:p>
    <w:p w14:paraId="40D524D9" w14:textId="77777777" w:rsidR="002C4F11" w:rsidRDefault="002C4F11">
      <w:pPr>
        <w:tabs>
          <w:tab w:val="right" w:pos="4320"/>
          <w:tab w:val="right" w:pos="7920"/>
        </w:tabs>
      </w:pPr>
      <w:r>
        <w:t>Local transportation</w:t>
      </w:r>
      <w:r>
        <w:tab/>
        <w:t>$_______</w:t>
      </w:r>
    </w:p>
    <w:p w14:paraId="4BF37D03" w14:textId="77777777" w:rsidR="002C4F11" w:rsidRDefault="002C4F11">
      <w:pPr>
        <w:tabs>
          <w:tab w:val="right" w:pos="4320"/>
          <w:tab w:val="right" w:pos="7920"/>
        </w:tabs>
      </w:pPr>
      <w:r>
        <w:t>Volunteer recognition</w:t>
      </w:r>
      <w:r>
        <w:tab/>
        <w:t>$_______</w:t>
      </w:r>
    </w:p>
    <w:p w14:paraId="570FB04F" w14:textId="77777777" w:rsidR="002C4F11" w:rsidRDefault="002C4F11">
      <w:pPr>
        <w:tabs>
          <w:tab w:val="right" w:pos="4320"/>
          <w:tab w:val="right" w:pos="7920"/>
        </w:tabs>
      </w:pPr>
      <w:r>
        <w:t>Liquor license</w:t>
      </w:r>
      <w:r>
        <w:tab/>
        <w:t>$_______</w:t>
      </w:r>
    </w:p>
    <w:p w14:paraId="0FEBA6D6" w14:textId="77777777" w:rsidR="002C4F11" w:rsidRDefault="0049229C">
      <w:pPr>
        <w:tabs>
          <w:tab w:val="right" w:pos="4320"/>
          <w:tab w:val="right" w:pos="7920"/>
        </w:tabs>
      </w:pPr>
      <w:r>
        <w:t>Contingencies @ 5–</w:t>
      </w:r>
      <w:r w:rsidR="002C4F11">
        <w:t>10%</w:t>
      </w:r>
      <w:r w:rsidR="002C4F11">
        <w:tab/>
        <w:t>$_______</w:t>
      </w:r>
    </w:p>
    <w:p w14:paraId="5E6C14F1" w14:textId="77777777" w:rsidR="002C4F11" w:rsidRDefault="002C4F11">
      <w:pPr>
        <w:tabs>
          <w:tab w:val="right" w:pos="4320"/>
          <w:tab w:val="right" w:pos="7920"/>
        </w:tabs>
      </w:pPr>
      <w:r>
        <w:t>Total “Other Event” Expenses</w:t>
      </w:r>
      <w:r>
        <w:tab/>
      </w:r>
      <w:r>
        <w:tab/>
        <w:t>$_______</w:t>
      </w:r>
    </w:p>
    <w:p w14:paraId="736C3A0A" w14:textId="77777777" w:rsidR="002C4F11" w:rsidRDefault="002C4F11">
      <w:pPr>
        <w:tabs>
          <w:tab w:val="right" w:pos="4320"/>
          <w:tab w:val="right" w:pos="7920"/>
        </w:tabs>
      </w:pPr>
    </w:p>
    <w:p w14:paraId="19FB7F55" w14:textId="77777777" w:rsidR="002C4F11" w:rsidRDefault="002C4F11">
      <w:pPr>
        <w:pStyle w:val="Heading1"/>
        <w:tabs>
          <w:tab w:val="clear" w:pos="720"/>
        </w:tabs>
      </w:pPr>
      <w:r>
        <w:t>Administrative Expenses</w:t>
      </w:r>
    </w:p>
    <w:p w14:paraId="6050905B" w14:textId="77777777" w:rsidR="002C4F11" w:rsidRDefault="002C4F11">
      <w:pPr>
        <w:tabs>
          <w:tab w:val="right" w:pos="4320"/>
          <w:tab w:val="right" w:pos="7920"/>
        </w:tabs>
      </w:pPr>
      <w:r>
        <w:t>Staff salaries @ ___% time</w:t>
      </w:r>
      <w:r>
        <w:tab/>
        <w:t>$_______</w:t>
      </w:r>
    </w:p>
    <w:p w14:paraId="0DBEE0E8" w14:textId="5FED6496" w:rsidR="002C4F11" w:rsidRDefault="002C4F11">
      <w:pPr>
        <w:tabs>
          <w:tab w:val="right" w:pos="4320"/>
          <w:tab w:val="right" w:pos="7920"/>
        </w:tabs>
      </w:pPr>
      <w:r>
        <w:t>(</w:t>
      </w:r>
      <w:r w:rsidR="0072737F">
        <w:t>$______</w:t>
      </w:r>
      <w:r>
        <w:t xml:space="preserve"> FTE)</w:t>
      </w:r>
      <w:r>
        <w:tab/>
      </w:r>
    </w:p>
    <w:p w14:paraId="6EC6E2B2" w14:textId="528A6C98" w:rsidR="002C4F11" w:rsidRDefault="0072737F">
      <w:pPr>
        <w:tabs>
          <w:tab w:val="right" w:pos="4320"/>
          <w:tab w:val="right" w:pos="7920"/>
        </w:tabs>
      </w:pPr>
      <w:r>
        <w:t>Stationery and</w:t>
      </w:r>
      <w:r w:rsidR="002C4F11">
        <w:t xml:space="preserve"> supplies</w:t>
      </w:r>
      <w:r w:rsidR="002C4F11">
        <w:tab/>
        <w:t>$_______</w:t>
      </w:r>
    </w:p>
    <w:p w14:paraId="5EF3AC44" w14:textId="77777777" w:rsidR="002C4F11" w:rsidRDefault="002C4F11">
      <w:pPr>
        <w:tabs>
          <w:tab w:val="right" w:pos="4320"/>
          <w:tab w:val="right" w:pos="7920"/>
        </w:tabs>
      </w:pPr>
      <w:r>
        <w:t>Telephone</w:t>
      </w:r>
      <w:r>
        <w:tab/>
        <w:t>$_______</w:t>
      </w:r>
    </w:p>
    <w:p w14:paraId="4524923B" w14:textId="77777777" w:rsidR="002C4F11" w:rsidRDefault="002C4F11">
      <w:pPr>
        <w:tabs>
          <w:tab w:val="right" w:pos="4320"/>
          <w:tab w:val="right" w:pos="7920"/>
        </w:tabs>
      </w:pPr>
      <w:r>
        <w:t>Total administrative expenses</w:t>
      </w:r>
      <w:r>
        <w:tab/>
      </w:r>
      <w:r>
        <w:tab/>
        <w:t>$_______</w:t>
      </w:r>
    </w:p>
    <w:p w14:paraId="270ABFFF" w14:textId="77777777" w:rsidR="002C4F11" w:rsidRDefault="002C4F11">
      <w:pPr>
        <w:tabs>
          <w:tab w:val="right" w:pos="4320"/>
          <w:tab w:val="right" w:pos="7920"/>
        </w:tabs>
      </w:pPr>
      <w:r>
        <w:t>Total Expenses</w:t>
      </w:r>
      <w:r>
        <w:tab/>
      </w:r>
      <w:r>
        <w:tab/>
        <w:t>$_______</w:t>
      </w:r>
    </w:p>
    <w:p w14:paraId="627455F4" w14:textId="77777777" w:rsidR="002C4F11" w:rsidRDefault="002C4F11">
      <w:pPr>
        <w:tabs>
          <w:tab w:val="right" w:pos="4320"/>
          <w:tab w:val="right" w:pos="7920"/>
        </w:tabs>
      </w:pPr>
    </w:p>
    <w:p w14:paraId="241253F3" w14:textId="77777777" w:rsidR="002C4F11" w:rsidRDefault="002C4F11">
      <w:pPr>
        <w:tabs>
          <w:tab w:val="right" w:pos="4320"/>
          <w:tab w:val="right" w:pos="7920"/>
        </w:tabs>
      </w:pPr>
      <w:r>
        <w:t>Net Profit</w:t>
      </w:r>
      <w:r>
        <w:tab/>
      </w:r>
      <w:r>
        <w:tab/>
        <w:t>$_______</w:t>
      </w:r>
    </w:p>
    <w:p w14:paraId="6E2B50BD" w14:textId="77777777" w:rsidR="0049229C" w:rsidRDefault="0049229C">
      <w:pPr>
        <w:tabs>
          <w:tab w:val="right" w:pos="4320"/>
          <w:tab w:val="right" w:pos="7920"/>
        </w:tabs>
      </w:pPr>
    </w:p>
    <w:p w14:paraId="0EC55D19" w14:textId="77777777" w:rsidR="002C4F11" w:rsidRDefault="0049229C" w:rsidP="0049229C">
      <w:pPr>
        <w:tabs>
          <w:tab w:val="left" w:pos="720"/>
          <w:tab w:val="right" w:pos="4320"/>
          <w:tab w:val="right" w:pos="7920"/>
        </w:tabs>
      </w:pPr>
      <w:r>
        <w:t>*</w:t>
      </w:r>
      <w:r w:rsidR="002C4F11">
        <w:t>Remember that some seats will be filled by guests with complimentary tickets</w:t>
      </w:r>
      <w:r>
        <w:t>,</w:t>
      </w:r>
      <w:r w:rsidR="002C4F11">
        <w:t xml:space="preserve"> so even if you “sell out,” you </w:t>
      </w:r>
      <w:r>
        <w:t>won’t</w:t>
      </w:r>
      <w:r w:rsidR="002C4F11">
        <w:t xml:space="preserve"> earn income from all seats filled</w:t>
      </w:r>
      <w:r>
        <w:t>.</w:t>
      </w:r>
    </w:p>
    <w:p w14:paraId="44913411" w14:textId="77777777" w:rsidR="002C4F11" w:rsidRDefault="002C4F11">
      <w:pPr>
        <w:tabs>
          <w:tab w:val="left" w:pos="720"/>
          <w:tab w:val="right" w:pos="4320"/>
          <w:tab w:val="right" w:pos="7920"/>
        </w:tabs>
      </w:pPr>
    </w:p>
    <w:p w14:paraId="11873B8F" w14:textId="77777777" w:rsidR="002C4F11" w:rsidRDefault="002C4F11">
      <w:pPr>
        <w:tabs>
          <w:tab w:val="left" w:pos="720"/>
          <w:tab w:val="right" w:pos="4320"/>
          <w:tab w:val="right" w:pos="7920"/>
        </w:tabs>
      </w:pPr>
      <w:r>
        <w:t>**May be rented for a flat fee or for a percentage of your ticket sales</w:t>
      </w:r>
      <w:r w:rsidR="0049229C">
        <w:t>.</w:t>
      </w:r>
    </w:p>
    <w:sectPr w:rsidR="002C4F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7806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216EE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11"/>
    <w:rsid w:val="000D0951"/>
    <w:rsid w:val="0016008B"/>
    <w:rsid w:val="00285A5A"/>
    <w:rsid w:val="002C4F11"/>
    <w:rsid w:val="0037106C"/>
    <w:rsid w:val="0049229C"/>
    <w:rsid w:val="0072737F"/>
    <w:rsid w:val="007E0A0D"/>
    <w:rsid w:val="008B22EC"/>
    <w:rsid w:val="00A93193"/>
    <w:rsid w:val="00AA51FE"/>
    <w:rsid w:val="00A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98C9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20"/>
        <w:tab w:val="right" w:pos="4320"/>
        <w:tab w:val="right" w:pos="792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2C4F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20"/>
        <w:tab w:val="right" w:pos="4320"/>
        <w:tab w:val="right" w:pos="792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2C4F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15-5B</vt:lpstr>
    </vt:vector>
  </TitlesOfParts>
  <Company>Hutton and Associates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15-5B</dc:title>
  <dc:subject/>
  <dc:creator>Frances Phillips</dc:creator>
  <cp:keywords/>
  <cp:lastModifiedBy>Liz Kuball</cp:lastModifiedBy>
  <cp:revision>4</cp:revision>
  <dcterms:created xsi:type="dcterms:W3CDTF">2016-10-06T23:47:00Z</dcterms:created>
  <dcterms:modified xsi:type="dcterms:W3CDTF">2016-10-07T00:12:00Z</dcterms:modified>
</cp:coreProperties>
</file>